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atLeast"/>
        <w:jc w:val="center"/>
        <w:rPr>
          <w:rFonts w:ascii="仿宋_GB2312" w:hAnsi="仿宋_GB2312" w:eastAsia="仿宋_GB2312" w:cs="仿宋_GB2312"/>
          <w:b/>
          <w:bCs/>
          <w:spacing w:val="-4"/>
          <w:kern w:val="0"/>
          <w:sz w:val="36"/>
          <w:szCs w:val="36"/>
        </w:rPr>
      </w:pPr>
      <w:r>
        <w:rPr>
          <w:rFonts w:ascii="仿宋_GB2312" w:hAnsi="仿宋_GB2312" w:eastAsia="仿宋_GB2312" w:cs="仿宋_GB2312"/>
          <w:b/>
          <w:bCs/>
          <w:spacing w:val="-4"/>
          <w:kern w:val="0"/>
          <w:sz w:val="36"/>
          <w:szCs w:val="36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</w:rPr>
        <w:t>02</w:t>
      </w: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lang w:val="en-US" w:eastAsia="zh-CN"/>
        </w:rPr>
        <w:t>1</w:t>
      </w:r>
      <w:r>
        <w:rPr>
          <w:rFonts w:ascii="仿宋_GB2312" w:hAnsi="仿宋_GB2312" w:eastAsia="仿宋_GB2312" w:cs="仿宋_GB2312"/>
          <w:b/>
          <w:bCs/>
          <w:spacing w:val="-4"/>
          <w:kern w:val="0"/>
          <w:sz w:val="36"/>
          <w:szCs w:val="36"/>
        </w:rPr>
        <w:t>年上海理工大学工会理论研究课题申报表</w:t>
      </w:r>
    </w:p>
    <w:p>
      <w:pPr>
        <w:widowControl/>
        <w:spacing w:line="620" w:lineRule="atLeast"/>
        <w:jc w:val="center"/>
        <w:rPr>
          <w:rFonts w:ascii="黑体" w:hAnsi="Times New Roman" w:eastAsia="黑体" w:cs="黑体"/>
          <w:b/>
          <w:spacing w:val="-4"/>
          <w:kern w:val="0"/>
          <w:sz w:val="10"/>
          <w:szCs w:val="10"/>
        </w:rPr>
      </w:pPr>
      <w:r>
        <w:rPr>
          <w:rFonts w:hint="eastAsia" w:ascii="黑体" w:hAnsi="Times New Roman" w:eastAsia="黑体" w:cs="黑体"/>
          <w:b/>
          <w:spacing w:val="-4"/>
          <w:kern w:val="0"/>
          <w:sz w:val="10"/>
          <w:szCs w:val="10"/>
        </w:rPr>
        <w:t xml:space="preserve"> 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65"/>
        <w:gridCol w:w="315"/>
        <w:gridCol w:w="210"/>
        <w:gridCol w:w="630"/>
        <w:gridCol w:w="600"/>
        <w:gridCol w:w="1080"/>
        <w:gridCol w:w="840"/>
        <w:gridCol w:w="240"/>
        <w:gridCol w:w="72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课题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</w:t>
            </w:r>
          </w:p>
        </w:tc>
        <w:tc>
          <w:tcPr>
            <w:tcW w:w="7890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课题申报单位</w:t>
            </w:r>
          </w:p>
        </w:tc>
        <w:tc>
          <w:tcPr>
            <w:tcW w:w="7890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课题申报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负责人姓名</w:t>
            </w: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专业职称</w:t>
            </w:r>
          </w:p>
        </w:tc>
        <w:tc>
          <w:tcPr>
            <w:tcW w:w="273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firstLine="105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电子邮件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组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员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名</w:t>
            </w:r>
          </w:p>
        </w:tc>
        <w:tc>
          <w:tcPr>
            <w:tcW w:w="640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0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861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课题大纲（课题概述、主要内容、研究思路和方法、前期基础、预期成果等，可附页）：</w:t>
            </w: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105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861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240" w:lineRule="atLeast"/>
              <w:ind w:firstLine="105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861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工作进度 ：</w:t>
            </w:r>
          </w:p>
          <w:p>
            <w:pPr>
              <w:widowControl/>
              <w:snapToGrid w:val="0"/>
              <w:spacing w:line="240" w:lineRule="atLeast"/>
              <w:ind w:left="720" w:hanging="72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861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课题申报人所在单位工会意见：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   单位公章：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   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                </w:t>
            </w:r>
          </w:p>
          <w:p>
            <w:pPr>
              <w:widowControl/>
              <w:snapToGrid w:val="0"/>
              <w:spacing w:line="240" w:lineRule="atLeast"/>
              <w:ind w:firstLine="609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609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861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准立项评审意见：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评审负责人签名：</w:t>
            </w:r>
          </w:p>
          <w:p>
            <w:pPr>
              <w:widowControl/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240" w:lineRule="atLeast"/>
              <w:rPr>
                <w:rFonts w:ascii="华文行楷" w:hAnsi="华文行楷" w:eastAsia="华文行楷" w:cs="华文行楷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3"/>
    <w:rsid w:val="00006F20"/>
    <w:rsid w:val="00022B0E"/>
    <w:rsid w:val="00035EE0"/>
    <w:rsid w:val="000839E1"/>
    <w:rsid w:val="00083E55"/>
    <w:rsid w:val="000C5EFC"/>
    <w:rsid w:val="000D1741"/>
    <w:rsid w:val="00106A23"/>
    <w:rsid w:val="00115ABA"/>
    <w:rsid w:val="00146640"/>
    <w:rsid w:val="00156C83"/>
    <w:rsid w:val="00161DBC"/>
    <w:rsid w:val="001879EE"/>
    <w:rsid w:val="001930AA"/>
    <w:rsid w:val="001A0819"/>
    <w:rsid w:val="001A0AC3"/>
    <w:rsid w:val="001A6989"/>
    <w:rsid w:val="001B327A"/>
    <w:rsid w:val="001D5FDF"/>
    <w:rsid w:val="001F22AE"/>
    <w:rsid w:val="00225311"/>
    <w:rsid w:val="00255054"/>
    <w:rsid w:val="00290D05"/>
    <w:rsid w:val="002918E8"/>
    <w:rsid w:val="002A496F"/>
    <w:rsid w:val="002A5625"/>
    <w:rsid w:val="002B7E57"/>
    <w:rsid w:val="002D36B7"/>
    <w:rsid w:val="0032220F"/>
    <w:rsid w:val="00373D6F"/>
    <w:rsid w:val="003F5189"/>
    <w:rsid w:val="0041390E"/>
    <w:rsid w:val="00430FBC"/>
    <w:rsid w:val="00446060"/>
    <w:rsid w:val="0045425C"/>
    <w:rsid w:val="00472C6F"/>
    <w:rsid w:val="004A03A9"/>
    <w:rsid w:val="004A1F58"/>
    <w:rsid w:val="004B1C9A"/>
    <w:rsid w:val="004B4B1A"/>
    <w:rsid w:val="004C4B16"/>
    <w:rsid w:val="004E2A2E"/>
    <w:rsid w:val="00506D2D"/>
    <w:rsid w:val="00517F6E"/>
    <w:rsid w:val="005711B8"/>
    <w:rsid w:val="0059354E"/>
    <w:rsid w:val="00593AD5"/>
    <w:rsid w:val="005D0EFA"/>
    <w:rsid w:val="005D391A"/>
    <w:rsid w:val="005D43F8"/>
    <w:rsid w:val="005E1BCE"/>
    <w:rsid w:val="005E5441"/>
    <w:rsid w:val="006263B8"/>
    <w:rsid w:val="00680FCC"/>
    <w:rsid w:val="006D0B42"/>
    <w:rsid w:val="006D6C23"/>
    <w:rsid w:val="006F1C62"/>
    <w:rsid w:val="007027D3"/>
    <w:rsid w:val="0072570D"/>
    <w:rsid w:val="007338C6"/>
    <w:rsid w:val="00742FBC"/>
    <w:rsid w:val="00767A96"/>
    <w:rsid w:val="00782B43"/>
    <w:rsid w:val="007837D5"/>
    <w:rsid w:val="00791F94"/>
    <w:rsid w:val="00795EAD"/>
    <w:rsid w:val="007C033B"/>
    <w:rsid w:val="00800A44"/>
    <w:rsid w:val="00834B07"/>
    <w:rsid w:val="008716EF"/>
    <w:rsid w:val="008C4E2B"/>
    <w:rsid w:val="0090325C"/>
    <w:rsid w:val="00931136"/>
    <w:rsid w:val="0096561F"/>
    <w:rsid w:val="009902F5"/>
    <w:rsid w:val="009970B2"/>
    <w:rsid w:val="00997B54"/>
    <w:rsid w:val="009B6FFD"/>
    <w:rsid w:val="009C2055"/>
    <w:rsid w:val="009C43C6"/>
    <w:rsid w:val="009E35EB"/>
    <w:rsid w:val="00A131D4"/>
    <w:rsid w:val="00A166E1"/>
    <w:rsid w:val="00A53146"/>
    <w:rsid w:val="00A770AF"/>
    <w:rsid w:val="00AC436D"/>
    <w:rsid w:val="00B05589"/>
    <w:rsid w:val="00B26B3F"/>
    <w:rsid w:val="00B27DB1"/>
    <w:rsid w:val="00B53E9D"/>
    <w:rsid w:val="00B75257"/>
    <w:rsid w:val="00BA3706"/>
    <w:rsid w:val="00BA6E60"/>
    <w:rsid w:val="00BC51E8"/>
    <w:rsid w:val="00C20BFF"/>
    <w:rsid w:val="00C26FF1"/>
    <w:rsid w:val="00C7199E"/>
    <w:rsid w:val="00C905AA"/>
    <w:rsid w:val="00CF50C5"/>
    <w:rsid w:val="00D12E26"/>
    <w:rsid w:val="00D209BA"/>
    <w:rsid w:val="00D53C60"/>
    <w:rsid w:val="00D70AA7"/>
    <w:rsid w:val="00D75C4E"/>
    <w:rsid w:val="00D80686"/>
    <w:rsid w:val="00D92244"/>
    <w:rsid w:val="00DA51A5"/>
    <w:rsid w:val="00DB6695"/>
    <w:rsid w:val="00DD7519"/>
    <w:rsid w:val="00DF6797"/>
    <w:rsid w:val="00E4113E"/>
    <w:rsid w:val="00E43651"/>
    <w:rsid w:val="00E54640"/>
    <w:rsid w:val="00E97A05"/>
    <w:rsid w:val="00EA1B9E"/>
    <w:rsid w:val="00EF6980"/>
    <w:rsid w:val="00F06937"/>
    <w:rsid w:val="00F06D28"/>
    <w:rsid w:val="00F217A4"/>
    <w:rsid w:val="00F41B35"/>
    <w:rsid w:val="00F47B6C"/>
    <w:rsid w:val="00F5238C"/>
    <w:rsid w:val="00F55346"/>
    <w:rsid w:val="00F76070"/>
    <w:rsid w:val="00F83EE7"/>
    <w:rsid w:val="00FD4FF3"/>
    <w:rsid w:val="00FF4A6C"/>
    <w:rsid w:val="7F8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2020-04-16T06:05:00Z</dcterms:created>
  <dc:creator>张宇迪</dc:creator>
  <cp:lastModifiedBy>Sissi</cp:lastModifiedBy>
  <dcterms:modified xsi:type="dcterms:W3CDTF">2021-10-18T00:27:38Z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69C4FF9D6AF74093B64CC19D6B9BDA09</vt:lpwstr>
  </property>
</Properties>
</file>